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E471" w14:textId="77777777" w:rsidR="00445231" w:rsidRPr="008E07E2" w:rsidRDefault="00445231" w:rsidP="00445231"/>
    <w:p w14:paraId="61A484E9" w14:textId="77777777" w:rsidR="00445231" w:rsidRPr="008E07E2" w:rsidRDefault="00445231" w:rsidP="00445231"/>
    <w:p w14:paraId="7F8BD1E1" w14:textId="77777777" w:rsidR="00445231" w:rsidRPr="008E07E2" w:rsidRDefault="00445231" w:rsidP="00445231">
      <w:pPr>
        <w:jc w:val="center"/>
        <w:rPr>
          <w:b/>
          <w:bCs/>
        </w:rPr>
      </w:pPr>
      <w:r w:rsidRPr="008E07E2">
        <w:rPr>
          <w:b/>
          <w:bCs/>
        </w:rPr>
        <w:t>ZAHTJEV ZA SKLAPANJE UGOVORA O OPSKRBI PLINOM</w:t>
      </w:r>
    </w:p>
    <w:p w14:paraId="31FFB2E1" w14:textId="77777777" w:rsidR="00445231" w:rsidRPr="008E07E2" w:rsidRDefault="00445231" w:rsidP="00445231">
      <w:pPr>
        <w:jc w:val="center"/>
        <w:rPr>
          <w:b/>
          <w:bCs/>
        </w:rPr>
      </w:pPr>
    </w:p>
    <w:p w14:paraId="397E2B3E" w14:textId="77777777" w:rsidR="00445231" w:rsidRPr="008E07E2" w:rsidRDefault="00445231" w:rsidP="00445231"/>
    <w:tbl>
      <w:tblPr>
        <w:tblW w:w="10201" w:type="dxa"/>
        <w:tblLook w:val="04A0" w:firstRow="1" w:lastRow="0" w:firstColumn="1" w:lastColumn="0" w:noHBand="0" w:noVBand="1"/>
      </w:tblPr>
      <w:tblGrid>
        <w:gridCol w:w="2122"/>
        <w:gridCol w:w="5103"/>
        <w:gridCol w:w="567"/>
        <w:gridCol w:w="2409"/>
      </w:tblGrid>
      <w:tr w:rsidR="00445231" w:rsidRPr="008E07E2" w14:paraId="1B636BEA" w14:textId="77777777" w:rsidTr="003C3466">
        <w:trPr>
          <w:trHeight w:val="30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5D47"/>
            <w:noWrap/>
            <w:vAlign w:val="bottom"/>
            <w:hideMark/>
          </w:tcPr>
          <w:p w14:paraId="384DCAA2" w14:textId="77777777" w:rsidR="00445231" w:rsidRPr="008E07E2" w:rsidRDefault="00445231" w:rsidP="003C3466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  <w:t>VLASNIK NEKRETNINE</w:t>
            </w:r>
          </w:p>
        </w:tc>
      </w:tr>
      <w:tr w:rsidR="00445231" w:rsidRPr="008E07E2" w14:paraId="18547B50" w14:textId="77777777" w:rsidTr="003C34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502FB949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IME I PREZIME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1816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D36B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7806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6AAA3F21" w14:textId="77777777" w:rsidTr="003C34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7C0B6CB9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ULICA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56EC0B" w14:textId="77777777" w:rsidR="00445231" w:rsidRPr="008E07E2" w:rsidRDefault="00445231" w:rsidP="003C346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54BF5FB3" w14:textId="77777777" w:rsidTr="003C34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2044CCBA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GRAD/POŠTA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6EB917" w14:textId="77777777" w:rsidR="00445231" w:rsidRPr="008E07E2" w:rsidRDefault="00445231" w:rsidP="003C346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4CC746A5" w14:textId="77777777" w:rsidR="00445231" w:rsidRPr="008E07E2" w:rsidRDefault="00445231" w:rsidP="00445231"/>
    <w:tbl>
      <w:tblPr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445231" w:rsidRPr="008E07E2" w14:paraId="2CCFC6F1" w14:textId="77777777" w:rsidTr="003C3466">
        <w:trPr>
          <w:trHeight w:val="30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5D47"/>
            <w:noWrap/>
            <w:vAlign w:val="bottom"/>
            <w:hideMark/>
          </w:tcPr>
          <w:p w14:paraId="13EE0202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  <w:t>PODACI UGOVARATELJA</w:t>
            </w:r>
          </w:p>
        </w:tc>
      </w:tr>
      <w:tr w:rsidR="00445231" w:rsidRPr="008E07E2" w14:paraId="193DC117" w14:textId="77777777" w:rsidTr="003C34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3A0FD894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NAZIV KUPCA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751E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3C321195" w14:textId="77777777" w:rsidTr="003C34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712543E1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ULICA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F53E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714CE8E2" w14:textId="77777777" w:rsidTr="003C34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67D95499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GRAD/POŠTA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58C3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6301F56B" w14:textId="77777777" w:rsidTr="003C34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2E8F2136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D8E0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3A7EC4F2" w14:textId="77777777" w:rsidTr="003C34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5D31073A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TEL/MOBITEL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117D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2C565E45" w14:textId="77777777" w:rsidR="00445231" w:rsidRPr="008E07E2" w:rsidRDefault="00445231" w:rsidP="00445231"/>
    <w:tbl>
      <w:tblPr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445231" w:rsidRPr="008E07E2" w14:paraId="13E44E27" w14:textId="77777777" w:rsidTr="003C3466">
        <w:trPr>
          <w:trHeight w:val="30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5D47"/>
            <w:noWrap/>
            <w:vAlign w:val="bottom"/>
            <w:hideMark/>
          </w:tcPr>
          <w:p w14:paraId="086B3531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  <w:t>ADRESA SLANJA RAČUNA</w:t>
            </w:r>
          </w:p>
        </w:tc>
      </w:tr>
      <w:tr w:rsidR="00445231" w:rsidRPr="008E07E2" w14:paraId="1A33060F" w14:textId="77777777" w:rsidTr="003C34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3896EE3C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ULICA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32E4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5501EF0A" w14:textId="77777777" w:rsidTr="003C34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327C2DE4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GRAD/POŠTA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3F65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463C3B4F" w14:textId="77777777" w:rsidR="00445231" w:rsidRPr="008E07E2" w:rsidRDefault="00445231" w:rsidP="00445231"/>
    <w:tbl>
      <w:tblPr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445231" w:rsidRPr="008E07E2" w14:paraId="3DA5B33B" w14:textId="77777777" w:rsidTr="003C3466">
        <w:trPr>
          <w:trHeight w:val="30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5D47"/>
            <w:noWrap/>
            <w:vAlign w:val="bottom"/>
            <w:hideMark/>
          </w:tcPr>
          <w:p w14:paraId="0FBC1607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  <w:t>LOKACIJA OBRAČUNSKOG MJERNOG MJESTA</w:t>
            </w:r>
          </w:p>
        </w:tc>
      </w:tr>
      <w:tr w:rsidR="00445231" w:rsidRPr="008E07E2" w14:paraId="060FBC81" w14:textId="77777777" w:rsidTr="003C3466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18D9AA1D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ULICA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DF8B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5453907E" w14:textId="77777777" w:rsidTr="003C3466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24BF4EA5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GRAD/POŠTA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E91B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503310A8" w14:textId="77777777" w:rsidTr="003C3466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24DB09E4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BROJ MJERNOG MJESTA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3AB0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5212E901" w14:textId="77777777" w:rsidR="00445231" w:rsidRPr="008E07E2" w:rsidRDefault="00445231" w:rsidP="00445231"/>
    <w:tbl>
      <w:tblPr>
        <w:tblW w:w="10201" w:type="dxa"/>
        <w:tblLook w:val="04A0" w:firstRow="1" w:lastRow="0" w:firstColumn="1" w:lastColumn="0" w:noHBand="0" w:noVBand="1"/>
      </w:tblPr>
      <w:tblGrid>
        <w:gridCol w:w="9776"/>
        <w:gridCol w:w="425"/>
      </w:tblGrid>
      <w:tr w:rsidR="00445231" w:rsidRPr="008E07E2" w14:paraId="1CA576CE" w14:textId="77777777" w:rsidTr="003C3466">
        <w:trPr>
          <w:trHeight w:val="30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5D47"/>
            <w:noWrap/>
            <w:vAlign w:val="bottom"/>
            <w:hideMark/>
          </w:tcPr>
          <w:p w14:paraId="3A81B264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  <w:t>LOKACIJA OBRAČUNSKOG MJERNOG MJESTA</w:t>
            </w:r>
          </w:p>
        </w:tc>
      </w:tr>
      <w:tr w:rsidR="00445231" w:rsidRPr="008E07E2" w14:paraId="3CB82B18" w14:textId="77777777" w:rsidTr="003C3466">
        <w:trPr>
          <w:trHeight w:val="300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7376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 ENERGETSKA SUGLASNOST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394E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3154A924" w14:textId="77777777" w:rsidTr="003C3466">
        <w:trPr>
          <w:trHeight w:val="300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15AF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 VLASNIČKI LIST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8583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569D0540" w14:textId="77777777" w:rsidTr="003C3466">
        <w:trPr>
          <w:trHeight w:val="300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94EF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 RJEŠENJE O NASLJEĐIVANJU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59E8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08256E2B" w14:textId="77777777" w:rsidTr="003C3466">
        <w:trPr>
          <w:trHeight w:val="300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5EB6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 PUNOMOĆ VLASNIKA OBJEKTA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4C9F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3A154873" w14:textId="77777777" w:rsidTr="003C3466">
        <w:trPr>
          <w:trHeight w:val="300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2B95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 UGOVOR O NAJMU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C34D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5231" w:rsidRPr="008E07E2" w14:paraId="203AE692" w14:textId="77777777" w:rsidTr="003C3466">
        <w:trPr>
          <w:trHeight w:val="300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37B2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-IZJAVA O SOLIDARNOM PODMIRIVANJU NOVČANIH OBVEZA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9249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0EAC1FD2" w14:textId="77777777" w:rsidR="00445231" w:rsidRPr="008E07E2" w:rsidRDefault="00445231" w:rsidP="00445231"/>
    <w:p w14:paraId="7C4D7847" w14:textId="77777777" w:rsidR="00445231" w:rsidRPr="008E07E2" w:rsidRDefault="00445231" w:rsidP="00445231"/>
    <w:p w14:paraId="430C3673" w14:textId="77777777" w:rsidR="00445231" w:rsidRPr="008E07E2" w:rsidRDefault="00445231" w:rsidP="00445231"/>
    <w:p w14:paraId="4691C0F4" w14:textId="77777777" w:rsidR="00445231" w:rsidRPr="008E07E2" w:rsidRDefault="00445231" w:rsidP="00445231"/>
    <w:p w14:paraId="60A42F0C" w14:textId="77777777" w:rsidR="00445231" w:rsidRPr="008E07E2" w:rsidRDefault="00445231" w:rsidP="00445231"/>
    <w:p w14:paraId="15ADDA78" w14:textId="77777777" w:rsidR="00445231" w:rsidRPr="008E07E2" w:rsidRDefault="00445231" w:rsidP="00445231"/>
    <w:p w14:paraId="49A2F1C7" w14:textId="77777777" w:rsidR="00445231" w:rsidRPr="008E07E2" w:rsidRDefault="00445231" w:rsidP="00445231"/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45231" w:rsidRPr="008E07E2" w14:paraId="3CA5CBA0" w14:textId="77777777" w:rsidTr="003C3466">
        <w:tc>
          <w:tcPr>
            <w:tcW w:w="10201" w:type="dxa"/>
            <w:shd w:val="clear" w:color="auto" w:fill="005D47"/>
          </w:tcPr>
          <w:p w14:paraId="0B224460" w14:textId="77777777" w:rsidR="00445231" w:rsidRPr="008E07E2" w:rsidRDefault="0044523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E07E2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hr-HR"/>
              </w:rPr>
              <w:t>Izričito izjavljujem da sam ENNA Opskrba d.o.o.(u daljnjem tekstu Opskrbljivač) dobrovoljno stavio na raspolaganje svoje osobne podatke, te dajem privolu da se Opskrbljivač koristi istim u svrhu koju kao korisnik Opskrbljivača ostvarujem. To uključuje i prosljeđivanje osobnih podataka trećim osobama-pod trećim osobama podrazumijevaju se javni bilježnici i ostale institucije u skladu sa zakonskim propisima.</w:t>
            </w:r>
          </w:p>
        </w:tc>
      </w:tr>
    </w:tbl>
    <w:p w14:paraId="3F818E2B" w14:textId="77777777" w:rsidR="00445231" w:rsidRPr="008E07E2" w:rsidRDefault="00445231" w:rsidP="00445231">
      <w:pPr>
        <w:rPr>
          <w:rFonts w:ascii="Calibri" w:eastAsia="Times New Roman" w:hAnsi="Calibri" w:cs="Calibri"/>
          <w:color w:val="000000"/>
          <w:sz w:val="22"/>
          <w:szCs w:val="22"/>
          <w:lang w:eastAsia="hr-HR"/>
        </w:rPr>
      </w:pPr>
    </w:p>
    <w:p w14:paraId="6837E7AD" w14:textId="77777777" w:rsidR="00445231" w:rsidRPr="008E07E2" w:rsidRDefault="00445231" w:rsidP="00445231"/>
    <w:p w14:paraId="43BFD2CE" w14:textId="77777777" w:rsidR="00445231" w:rsidRPr="008E07E2" w:rsidRDefault="00445231" w:rsidP="00445231"/>
    <w:p w14:paraId="31070573" w14:textId="77777777" w:rsidR="00445231" w:rsidRPr="008E07E2" w:rsidRDefault="00445231" w:rsidP="00445231">
      <w:r w:rsidRPr="008E07E2">
        <w:t>U __________________, dana _____________.</w:t>
      </w:r>
    </w:p>
    <w:p w14:paraId="7568D3BB" w14:textId="77777777" w:rsidR="00445231" w:rsidRPr="008E07E2" w:rsidRDefault="00445231" w:rsidP="00445231"/>
    <w:p w14:paraId="518FADA9" w14:textId="77777777" w:rsidR="00445231" w:rsidRPr="008E07E2" w:rsidRDefault="00445231" w:rsidP="00445231"/>
    <w:p w14:paraId="100608A2" w14:textId="77777777" w:rsidR="00445231" w:rsidRPr="008E07E2" w:rsidRDefault="00445231" w:rsidP="00445231"/>
    <w:p w14:paraId="5285F954" w14:textId="77777777" w:rsidR="00445231" w:rsidRPr="008E07E2" w:rsidRDefault="00445231" w:rsidP="00445231"/>
    <w:p w14:paraId="78BAFA7B" w14:textId="77777777" w:rsidR="00445231" w:rsidRPr="008E07E2" w:rsidRDefault="00445231" w:rsidP="00445231">
      <w:r w:rsidRPr="008E07E2">
        <w:t>POTPIS: _______________________________</w:t>
      </w:r>
    </w:p>
    <w:p w14:paraId="38284143" w14:textId="77777777" w:rsidR="00445231" w:rsidRPr="008E07E2" w:rsidRDefault="00445231" w:rsidP="00445231"/>
    <w:p w14:paraId="7B5C757D" w14:textId="77777777" w:rsidR="00445231" w:rsidRPr="008E07E2" w:rsidRDefault="00445231" w:rsidP="00445231"/>
    <w:p w14:paraId="2514278F" w14:textId="77777777" w:rsidR="00445231" w:rsidRPr="008E07E2" w:rsidRDefault="00445231" w:rsidP="00445231"/>
    <w:p w14:paraId="113E6933" w14:textId="77777777" w:rsidR="00445231" w:rsidRPr="008E07E2" w:rsidRDefault="00445231" w:rsidP="00445231"/>
    <w:p w14:paraId="2256919C" w14:textId="77777777" w:rsidR="00445231" w:rsidRPr="008E07E2" w:rsidRDefault="00445231" w:rsidP="00445231"/>
    <w:p w14:paraId="3CCF9B04" w14:textId="40A577D2" w:rsidR="008E3BF8" w:rsidRPr="00445231" w:rsidRDefault="00445231" w:rsidP="00445231">
      <w:r w:rsidRPr="008E07E2">
        <w:tab/>
      </w:r>
      <w:r w:rsidRPr="008E07E2">
        <w:tab/>
      </w:r>
      <w:r w:rsidRPr="008E07E2">
        <w:tab/>
      </w:r>
      <w:r w:rsidRPr="008E07E2">
        <w:tab/>
      </w:r>
      <w:r w:rsidRPr="008E07E2">
        <w:tab/>
      </w:r>
      <w:r w:rsidRPr="008E07E2">
        <w:tab/>
      </w:r>
      <w:r w:rsidRPr="008E07E2">
        <w:tab/>
      </w:r>
      <w:r w:rsidRPr="008E07E2">
        <w:tab/>
      </w:r>
      <w:r w:rsidRPr="008E07E2">
        <w:tab/>
      </w:r>
      <w:r w:rsidRPr="008E07E2">
        <w:tab/>
        <w:t>ENNA Next d.o.o.</w:t>
      </w:r>
    </w:p>
    <w:sectPr w:rsidR="008E3BF8" w:rsidRPr="00445231" w:rsidSect="00DC2719">
      <w:headerReference w:type="default" r:id="rId6"/>
      <w:footerReference w:type="default" r:id="rId7"/>
      <w:pgSz w:w="11906" w:h="16838"/>
      <w:pgMar w:top="2672" w:right="1440" w:bottom="1440" w:left="873" w:header="68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3E29" w14:textId="77777777" w:rsidR="00684B9E" w:rsidRDefault="00684B9E" w:rsidP="006E23E6">
      <w:r>
        <w:separator/>
      </w:r>
    </w:p>
  </w:endnote>
  <w:endnote w:type="continuationSeparator" w:id="0">
    <w:p w14:paraId="78E73114" w14:textId="77777777" w:rsidR="00684B9E" w:rsidRDefault="00684B9E" w:rsidP="006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60CB" w14:textId="144E48F1" w:rsidR="00385C55" w:rsidRDefault="008B4758">
    <w:pPr>
      <w:pStyle w:val="Footer"/>
    </w:pPr>
    <w:r>
      <w:rPr>
        <w:noProof/>
      </w:rPr>
      <w:drawing>
        <wp:anchor distT="0" distB="0" distL="114300" distR="114300" simplePos="0" relativeHeight="251666431" behindDoc="0" locked="0" layoutInCell="1" allowOverlap="1" wp14:anchorId="66462535" wp14:editId="4AB262E3">
          <wp:simplePos x="0" y="0"/>
          <wp:positionH relativeFrom="margin">
            <wp:align>left</wp:align>
          </wp:positionH>
          <wp:positionV relativeFrom="paragraph">
            <wp:posOffset>164621</wp:posOffset>
          </wp:positionV>
          <wp:extent cx="4866143" cy="502187"/>
          <wp:effectExtent l="0" t="0" r="0" b="0"/>
          <wp:wrapNone/>
          <wp:docPr id="13419684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684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6143" cy="502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3361" w14:textId="77777777" w:rsidR="00684B9E" w:rsidRDefault="00684B9E" w:rsidP="006E23E6">
      <w:r>
        <w:separator/>
      </w:r>
    </w:p>
  </w:footnote>
  <w:footnote w:type="continuationSeparator" w:id="0">
    <w:p w14:paraId="47C5873E" w14:textId="77777777" w:rsidR="00684B9E" w:rsidRDefault="00684B9E" w:rsidP="006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9155" w14:textId="3CDB8B6D" w:rsidR="008E3BF8" w:rsidRDefault="002E7354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5407" behindDoc="0" locked="0" layoutInCell="1" allowOverlap="1" wp14:anchorId="62377097" wp14:editId="0DFC32D1">
          <wp:simplePos x="0" y="0"/>
          <wp:positionH relativeFrom="margin">
            <wp:posOffset>-135934</wp:posOffset>
          </wp:positionH>
          <wp:positionV relativeFrom="paragraph">
            <wp:posOffset>-47625</wp:posOffset>
          </wp:positionV>
          <wp:extent cx="2010526" cy="939978"/>
          <wp:effectExtent l="0" t="0" r="8890" b="0"/>
          <wp:wrapNone/>
          <wp:docPr id="5827101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71018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526" cy="9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F8">
      <w:tab/>
    </w:r>
  </w:p>
  <w:p w14:paraId="146414F1" w14:textId="1F7FBB03" w:rsidR="00E84223" w:rsidRDefault="001E1657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1310" behindDoc="0" locked="0" layoutInCell="1" allowOverlap="1" wp14:anchorId="2EBE7414" wp14:editId="664C7DB7">
          <wp:simplePos x="0" y="0"/>
          <wp:positionH relativeFrom="column">
            <wp:posOffset>4951228</wp:posOffset>
          </wp:positionH>
          <wp:positionV relativeFrom="paragraph">
            <wp:posOffset>98318</wp:posOffset>
          </wp:positionV>
          <wp:extent cx="1537745" cy="210820"/>
          <wp:effectExtent l="0" t="0" r="5715" b="0"/>
          <wp:wrapNone/>
          <wp:docPr id="97209327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093272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115" cy="216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354">
      <w:rPr>
        <w:noProof/>
      </w:rPr>
      <w:drawing>
        <wp:anchor distT="0" distB="0" distL="114300" distR="114300" simplePos="0" relativeHeight="251663359" behindDoc="0" locked="0" layoutInCell="1" allowOverlap="1" wp14:anchorId="64534A2D" wp14:editId="0236314B">
          <wp:simplePos x="0" y="0"/>
          <wp:positionH relativeFrom="margin">
            <wp:posOffset>3307866</wp:posOffset>
          </wp:positionH>
          <wp:positionV relativeFrom="paragraph">
            <wp:posOffset>98318</wp:posOffset>
          </wp:positionV>
          <wp:extent cx="1106232" cy="331870"/>
          <wp:effectExtent l="0" t="0" r="0" b="0"/>
          <wp:wrapNone/>
          <wp:docPr id="8243022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02244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32" cy="33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9C7C1" w14:textId="6E0CBF5B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2E476F5B" w14:textId="4ECD049F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47F1067" w14:textId="2EC02539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2AED545" w14:textId="3BC20D26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3C50CDD1" w14:textId="197BD61C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7E730418" w14:textId="77777777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E6"/>
    <w:rsid w:val="00056B4D"/>
    <w:rsid w:val="000B7DB7"/>
    <w:rsid w:val="00125F4D"/>
    <w:rsid w:val="00192739"/>
    <w:rsid w:val="001E1657"/>
    <w:rsid w:val="0020239F"/>
    <w:rsid w:val="00231CAD"/>
    <w:rsid w:val="00243EE4"/>
    <w:rsid w:val="0025007F"/>
    <w:rsid w:val="002E7354"/>
    <w:rsid w:val="0030614D"/>
    <w:rsid w:val="003112AB"/>
    <w:rsid w:val="003264AD"/>
    <w:rsid w:val="003319AD"/>
    <w:rsid w:val="00385C55"/>
    <w:rsid w:val="003D11CD"/>
    <w:rsid w:val="00445231"/>
    <w:rsid w:val="00467E70"/>
    <w:rsid w:val="0049440A"/>
    <w:rsid w:val="00530B44"/>
    <w:rsid w:val="005731A0"/>
    <w:rsid w:val="00614943"/>
    <w:rsid w:val="00627307"/>
    <w:rsid w:val="00633E3F"/>
    <w:rsid w:val="00684B9E"/>
    <w:rsid w:val="006935B8"/>
    <w:rsid w:val="006C1D02"/>
    <w:rsid w:val="006E23E6"/>
    <w:rsid w:val="00757C79"/>
    <w:rsid w:val="0079639E"/>
    <w:rsid w:val="007A768C"/>
    <w:rsid w:val="007D7C27"/>
    <w:rsid w:val="00863A70"/>
    <w:rsid w:val="008B4758"/>
    <w:rsid w:val="008E3BF8"/>
    <w:rsid w:val="008F7549"/>
    <w:rsid w:val="00940EBC"/>
    <w:rsid w:val="00A5571A"/>
    <w:rsid w:val="00A57704"/>
    <w:rsid w:val="00BB047B"/>
    <w:rsid w:val="00CD6475"/>
    <w:rsid w:val="00DC2719"/>
    <w:rsid w:val="00DE146A"/>
    <w:rsid w:val="00DF3E76"/>
    <w:rsid w:val="00E76978"/>
    <w:rsid w:val="00E84223"/>
    <w:rsid w:val="00E96BC5"/>
    <w:rsid w:val="00F52B90"/>
    <w:rsid w:val="00FB30E4"/>
    <w:rsid w:val="00FE3E32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DFB9"/>
  <w15:chartTrackingRefBased/>
  <w15:docId w15:val="{20462976-D18B-384A-AC25-8FDF397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itle">
    <w:name w:val="Contract Title"/>
    <w:basedOn w:val="Normal"/>
    <w:qFormat/>
    <w:rsid w:val="00863A70"/>
    <w:pPr>
      <w:spacing w:line="276" w:lineRule="auto"/>
    </w:pPr>
    <w:rPr>
      <w:rFonts w:ascii="Calibri" w:hAnsi="Calibri" w:cs="Calibri"/>
      <w:b/>
      <w:bCs/>
      <w:sz w:val="56"/>
      <w:szCs w:val="56"/>
    </w:rPr>
  </w:style>
  <w:style w:type="paragraph" w:customStyle="1" w:styleId="Text">
    <w:name w:val="Text"/>
    <w:basedOn w:val="Normal"/>
    <w:qFormat/>
    <w:rsid w:val="00863A70"/>
    <w:pPr>
      <w:spacing w:line="276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E6"/>
  </w:style>
  <w:style w:type="paragraph" w:styleId="Footer">
    <w:name w:val="footer"/>
    <w:basedOn w:val="Normal"/>
    <w:link w:val="Foot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E6"/>
  </w:style>
  <w:style w:type="table" w:customStyle="1" w:styleId="TableGrid1">
    <w:name w:val="Table Grid1"/>
    <w:basedOn w:val="TableNormal"/>
    <w:next w:val="TableGrid"/>
    <w:uiPriority w:val="39"/>
    <w:rsid w:val="0044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Hrvatin</dc:creator>
  <cp:keywords/>
  <dc:description/>
  <cp:lastModifiedBy>Stjepan Jukić</cp:lastModifiedBy>
  <cp:revision>2</cp:revision>
  <cp:lastPrinted>2025-05-22T12:24:00Z</cp:lastPrinted>
  <dcterms:created xsi:type="dcterms:W3CDTF">2026-03-23T09:56:00Z</dcterms:created>
  <dcterms:modified xsi:type="dcterms:W3CDTF">2026-03-23T09:56:00Z</dcterms:modified>
</cp:coreProperties>
</file>